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12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61287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</w:t>
      </w:r>
      <w:bookmarkStart w:id="0" w:name="_GoBack"/>
      <w:bookmarkEnd w:id="0"/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2B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C61287">
        <w:rPr>
          <w:rFonts w:ascii="Times New Roman" w:eastAsia="Times New Roman" w:hAnsi="Times New Roman" w:cs="Times New Roman"/>
          <w:sz w:val="28"/>
          <w:szCs w:val="28"/>
          <w:lang w:eastAsia="ru-RU"/>
        </w:rPr>
        <w:t>431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6128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тридцать один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C6128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C61287">
        <w:rPr>
          <w:rFonts w:ascii="Times New Roman" w:eastAsia="Times New Roman" w:hAnsi="Times New Roman" w:cs="Times New Roman"/>
          <w:sz w:val="28"/>
          <w:szCs w:val="28"/>
          <w:lang w:eastAsia="ru-RU"/>
        </w:rPr>
        <w:t>22,52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2B5C72" w:rsidRPr="00923A9A" w:rsidTr="002B5C72">
        <w:trPr>
          <w:trHeight w:val="1044"/>
        </w:trPr>
        <w:tc>
          <w:tcPr>
            <w:tcW w:w="2511" w:type="dxa"/>
          </w:tcPr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АЛЕКСАНДРИН</w:t>
            </w:r>
          </w:p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</w:t>
            </w:r>
            <w:r w:rsidR="007F774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й</w:t>
            </w:r>
          </w:p>
          <w:p w:rsidR="002B5C72" w:rsidRPr="002B5C72" w:rsidRDefault="002B5C72" w:rsidP="007F774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Савельевич</w:t>
            </w:r>
          </w:p>
        </w:tc>
        <w:tc>
          <w:tcPr>
            <w:tcW w:w="418" w:type="dxa"/>
          </w:tcPr>
          <w:p w:rsidR="002B5C72" w:rsidRPr="00923A9A" w:rsidRDefault="002B5C72" w:rsidP="002B5C7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B5C72" w:rsidRPr="002B5C72" w:rsidRDefault="002B5C72" w:rsidP="00C612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подано</w:t>
            </w:r>
            <w:proofErr w:type="gramEnd"/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C6128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133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(двести восемнадцать) голосов избирателей, что составило </w:t>
            </w:r>
            <w:r w:rsidR="00C6128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30,86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принявших участие в голосовании; </w:t>
            </w:r>
          </w:p>
        </w:tc>
      </w:tr>
      <w:tr w:rsidR="002B5C72" w:rsidRPr="00923A9A" w:rsidTr="002B5C72">
        <w:tc>
          <w:tcPr>
            <w:tcW w:w="2511" w:type="dxa"/>
          </w:tcPr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МАНАСЯН</w:t>
            </w:r>
          </w:p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Айкарам</w:t>
            </w:r>
            <w:proofErr w:type="spellEnd"/>
          </w:p>
          <w:p w:rsidR="002B5C72" w:rsidRPr="002B5C72" w:rsidRDefault="002B5C72" w:rsidP="007F774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Баласанович</w:t>
            </w:r>
            <w:proofErr w:type="spellEnd"/>
          </w:p>
        </w:tc>
        <w:tc>
          <w:tcPr>
            <w:tcW w:w="418" w:type="dxa"/>
          </w:tcPr>
          <w:p w:rsidR="002B5C72" w:rsidRPr="00923A9A" w:rsidRDefault="002B5C72" w:rsidP="002B5C7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B5C72" w:rsidRPr="002B5C72" w:rsidRDefault="002B5C72" w:rsidP="00C6128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C6128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59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C6128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пятьдесят девять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C6128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13,69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голосовании.</w:t>
            </w:r>
          </w:p>
        </w:tc>
      </w:tr>
      <w:tr w:rsidR="002B5C72" w:rsidRPr="00923A9A" w:rsidTr="002B5C72">
        <w:tc>
          <w:tcPr>
            <w:tcW w:w="2511" w:type="dxa"/>
          </w:tcPr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НАЗАРОВ</w:t>
            </w:r>
          </w:p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Алексе</w:t>
            </w:r>
            <w:r w:rsidR="007F774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й</w:t>
            </w:r>
          </w:p>
          <w:p w:rsidR="002B5C72" w:rsidRPr="002B5C72" w:rsidRDefault="002B5C72" w:rsidP="007F774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418" w:type="dxa"/>
          </w:tcPr>
          <w:p w:rsidR="002B5C72" w:rsidRDefault="002B5C72" w:rsidP="002B5C7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B5C72" w:rsidRPr="002B5C72" w:rsidRDefault="002B5C72" w:rsidP="00C61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1287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61287">
              <w:rPr>
                <w:rFonts w:ascii="Times New Roman" w:hAnsi="Times New Roman" w:cs="Times New Roman"/>
                <w:sz w:val="28"/>
                <w:szCs w:val="28"/>
              </w:rPr>
              <w:t>сто сорок четыре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C61287">
              <w:rPr>
                <w:rFonts w:ascii="Times New Roman" w:hAnsi="Times New Roman" w:cs="Times New Roman"/>
                <w:sz w:val="28"/>
                <w:szCs w:val="28"/>
              </w:rPr>
              <w:t xml:space="preserve">33,41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  <w:tr w:rsidR="002B5C72" w:rsidRPr="00923A9A" w:rsidTr="002B5C72">
        <w:tc>
          <w:tcPr>
            <w:tcW w:w="2511" w:type="dxa"/>
          </w:tcPr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СЫСОЕВ</w:t>
            </w:r>
            <w:r w:rsidR="007F774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Галин</w:t>
            </w:r>
            <w:r w:rsidR="007F774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2B5C72" w:rsidRPr="002B5C72" w:rsidRDefault="002B5C72" w:rsidP="007F7740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Анатольевн</w:t>
            </w:r>
            <w:r w:rsidR="007F774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18" w:type="dxa"/>
          </w:tcPr>
          <w:p w:rsidR="002B5C72" w:rsidRDefault="002B5C72" w:rsidP="002B5C7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B5C72" w:rsidRPr="002B5C72" w:rsidRDefault="002B5C72" w:rsidP="00C61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1287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61287">
              <w:rPr>
                <w:rFonts w:ascii="Times New Roman" w:hAnsi="Times New Roman" w:cs="Times New Roman"/>
                <w:sz w:val="28"/>
                <w:szCs w:val="28"/>
              </w:rPr>
              <w:t>восемьдесят три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C61287">
              <w:rPr>
                <w:rFonts w:ascii="Times New Roman" w:hAnsi="Times New Roman" w:cs="Times New Roman"/>
                <w:sz w:val="28"/>
                <w:szCs w:val="28"/>
              </w:rPr>
              <w:t xml:space="preserve">19,26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5"/>
        <w:gridCol w:w="6788"/>
      </w:tblGrid>
      <w:tr w:rsidR="002B5C72" w:rsidRPr="00923A9A" w:rsidTr="00C61287">
        <w:tc>
          <w:tcPr>
            <w:tcW w:w="2511" w:type="dxa"/>
          </w:tcPr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НАЗАРОВ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2B5C72" w:rsidRPr="002B5C72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15" w:type="dxa"/>
          </w:tcPr>
          <w:p w:rsidR="002B5C72" w:rsidRPr="002B5C72" w:rsidRDefault="002B5C72" w:rsidP="002B5C7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788" w:type="dxa"/>
          </w:tcPr>
          <w:p w:rsidR="002B5C72" w:rsidRDefault="002B5C72" w:rsidP="002B5C72">
            <w:pPr>
              <w:ind w:right="1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>1963 года рождения; Ростовская область, Цимлянский район, город Цимлянск; АО «Цимлянский судомеханический завод», начальник участка газового хозяйства; выдвинут: Всероссийская политическая партия «ЕДИНАЯ РОССИЯ»; член политическая партия «ЕДИНАЯ РОССИЯ»</w:t>
            </w:r>
            <w:r w:rsidR="00C612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5C72" w:rsidRPr="002B5C72" w:rsidRDefault="002B5C72" w:rsidP="002B5C72">
            <w:pPr>
              <w:ind w:right="1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0E72" w:rsidRPr="00600E72" w:rsidRDefault="002F004F" w:rsidP="00600E7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600E72" w:rsidRPr="00600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0E72" w:rsidRPr="00600E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600E72" w:rsidRPr="00600E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00E72" w:rsidRPr="00600E7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600E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00E72">
      <w:pgSz w:w="11906" w:h="16838"/>
      <w:pgMar w:top="426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B5C72"/>
    <w:rsid w:val="002F004F"/>
    <w:rsid w:val="002F4573"/>
    <w:rsid w:val="00452C96"/>
    <w:rsid w:val="004A76AC"/>
    <w:rsid w:val="004C631D"/>
    <w:rsid w:val="0053345A"/>
    <w:rsid w:val="00597AAD"/>
    <w:rsid w:val="005E74C1"/>
    <w:rsid w:val="00600E72"/>
    <w:rsid w:val="00645531"/>
    <w:rsid w:val="00661E4A"/>
    <w:rsid w:val="00702BF5"/>
    <w:rsid w:val="00795881"/>
    <w:rsid w:val="007F7740"/>
    <w:rsid w:val="00806E56"/>
    <w:rsid w:val="0083371D"/>
    <w:rsid w:val="00907C4F"/>
    <w:rsid w:val="00923A9A"/>
    <w:rsid w:val="00AD11B2"/>
    <w:rsid w:val="00C61287"/>
    <w:rsid w:val="00C74862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5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75B4-ADD3-49BB-AD4F-9C506DBBC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10</cp:revision>
  <cp:lastPrinted>2021-09-23T06:37:00Z</cp:lastPrinted>
  <dcterms:created xsi:type="dcterms:W3CDTF">2021-09-18T13:17:00Z</dcterms:created>
  <dcterms:modified xsi:type="dcterms:W3CDTF">2021-09-23T06:37:00Z</dcterms:modified>
</cp:coreProperties>
</file>